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9BCAD25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CF2A6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430882E5" w14:textId="77777777" w:rsidR="00EE1727" w:rsidRDefault="00EE1727" w:rsidP="00EE1727">
      <w:pPr>
        <w:pStyle w:val="ListingDetails"/>
      </w:pPr>
      <w:r>
        <w:t>By video connection</w:t>
      </w: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E288CF0" w:rsidR="003B7FAF" w:rsidRDefault="009A154D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B8208F">
        <w:rPr>
          <w:rFonts w:cs="Arial"/>
        </w:rPr>
        <w:t xml:space="preserve">, </w:t>
      </w:r>
      <w:r>
        <w:rPr>
          <w:rFonts w:cs="Arial"/>
        </w:rPr>
        <w:t>1 DECEMBER</w:t>
      </w:r>
      <w:r w:rsidR="00B8208F">
        <w:rPr>
          <w:rFonts w:cs="Arial"/>
        </w:rPr>
        <w:t xml:space="preserve"> 2023</w:t>
      </w:r>
    </w:p>
    <w:p w14:paraId="515F3EFF" w14:textId="36F57463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9A154D">
        <w:rPr>
          <w:rFonts w:cs="Arial"/>
        </w:rPr>
        <w:t>10</w:t>
      </w:r>
      <w:r w:rsidR="00CF2A6D">
        <w:rPr>
          <w:rFonts w:cs="Arial"/>
        </w:rPr>
        <w:t>:</w:t>
      </w:r>
      <w:r w:rsidR="009A154D">
        <w:rPr>
          <w:rFonts w:cs="Arial"/>
        </w:rPr>
        <w:t>00</w:t>
      </w:r>
      <w:r w:rsidR="00CF2A6D">
        <w:rPr>
          <w:rFonts w:cs="Arial"/>
        </w:rPr>
        <w:t xml:space="preserve"> </w:t>
      </w:r>
      <w:r w:rsidR="009A154D">
        <w:rPr>
          <w:rFonts w:cs="Arial"/>
        </w:rPr>
        <w:t>A</w:t>
      </w:r>
      <w:r w:rsidR="00CF2A6D">
        <w:rPr>
          <w:rFonts w:cs="Arial"/>
        </w:rPr>
        <w:t>M</w:t>
      </w:r>
      <w:r w:rsidR="00823366">
        <w:rPr>
          <w:rFonts w:cs="Arial"/>
        </w:rPr>
        <w:t xml:space="preserve">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1FEBC9B6" w:rsidR="00463053" w:rsidRPr="00E74114" w:rsidRDefault="00463053" w:rsidP="009A1D9B">
      <w:pPr>
        <w:pStyle w:val="ListingDetails"/>
      </w:pPr>
      <w:r w:rsidRPr="00E74114">
        <w:t xml:space="preserve">BEFORE </w:t>
      </w:r>
      <w:r w:rsidR="009A154D">
        <w:t>HIS HONOUR CHIEF JUSTICE GAGELER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A0B5341" w14:textId="4780B761" w:rsidR="00CF2A6D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9A154D">
              <w:rPr>
                <w:rStyle w:val="Typeofhearing"/>
                <w:bCs/>
              </w:rPr>
              <w:t>DIRECTIONS HEARING</w:t>
            </w:r>
          </w:p>
          <w:p w14:paraId="08624B6F" w14:textId="77777777" w:rsidR="00E97FF4" w:rsidRPr="00E74114" w:rsidRDefault="00E97FF4" w:rsidP="00EE172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6AEDAC" w14:textId="3B63A0F3" w:rsidR="00463053" w:rsidRDefault="009A154D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REHMAT &amp; MEHAR PTY LTD </w:t>
            </w:r>
            <w:r w:rsidR="004879C7">
              <w:rPr>
                <w:color w:val="000000"/>
                <w:lang w:val="en-GB"/>
              </w:rPr>
              <w:br/>
              <w:t xml:space="preserve">(ACN 640 452 991) </w:t>
            </w:r>
            <w:r>
              <w:rPr>
                <w:color w:val="000000"/>
                <w:lang w:val="en-GB"/>
              </w:rPr>
              <w:t>&amp; ANOR</w:t>
            </w:r>
          </w:p>
          <w:p w14:paraId="5122B9E9" w14:textId="0A9E13D1" w:rsidR="00A42816" w:rsidRPr="003B7FAF" w:rsidRDefault="00A42816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508AAB9C" w:rsidR="00463053" w:rsidRDefault="00A42816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HORTLE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7298CA" w14:textId="77777777" w:rsidR="00A42816" w:rsidRDefault="00A42816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>L R Howard</w:t>
            </w:r>
            <w:r>
              <w:rPr>
                <w:rStyle w:val="CounselName"/>
                <w:bCs/>
              </w:rPr>
              <w:br/>
            </w:r>
            <w:r>
              <w:rPr>
                <w:rStyle w:val="CounselName"/>
                <w:b w:val="0"/>
              </w:rPr>
              <w:t>(appearing remotely)</w:t>
            </w:r>
          </w:p>
          <w:p w14:paraId="0F4E7CA7" w14:textId="49E4FAB4" w:rsidR="00A42816" w:rsidRPr="00A42816" w:rsidRDefault="00A42816" w:rsidP="00463053">
            <w:pPr>
              <w:keepLines/>
              <w:rPr>
                <w:rStyle w:val="CounselName"/>
                <w:b w:val="0"/>
              </w:rPr>
            </w:pPr>
          </w:p>
        </w:tc>
        <w:tc>
          <w:tcPr>
            <w:tcW w:w="4500" w:type="dxa"/>
          </w:tcPr>
          <w:p w14:paraId="27E6CC12" w14:textId="77777777" w:rsidR="00E24709" w:rsidRDefault="00A42816" w:rsidP="00E24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J Orr KC</w:t>
            </w:r>
          </w:p>
          <w:p w14:paraId="5C38543E" w14:textId="77777777" w:rsidR="00A42816" w:rsidRDefault="00A42816" w:rsidP="00E24709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for the </w:t>
            </w:r>
            <w:r>
              <w:rPr>
                <w:rStyle w:val="CounselName"/>
                <w:b w:val="0"/>
              </w:rPr>
              <w:br/>
              <w:t>State of Victoria)</w:t>
            </w:r>
          </w:p>
          <w:p w14:paraId="3F75F554" w14:textId="77777777" w:rsidR="00A42816" w:rsidRDefault="00A42816" w:rsidP="00E24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R S </w:t>
            </w:r>
            <w:proofErr w:type="spellStart"/>
            <w:r>
              <w:rPr>
                <w:rStyle w:val="CounselName"/>
                <w:bCs/>
              </w:rPr>
              <w:t>Amamoo</w:t>
            </w:r>
            <w:proofErr w:type="spellEnd"/>
          </w:p>
          <w:p w14:paraId="5D935064" w14:textId="77777777" w:rsidR="00A42816" w:rsidRDefault="00A42816" w:rsidP="00E24709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  <w:p w14:paraId="024E9E8B" w14:textId="77777777" w:rsidR="00A42816" w:rsidRDefault="00A42816" w:rsidP="00E24709">
            <w:pPr>
              <w:keepLines/>
              <w:rPr>
                <w:rStyle w:val="CounselName"/>
                <w:b w:val="0"/>
              </w:rPr>
            </w:pPr>
          </w:p>
          <w:p w14:paraId="27F6A427" w14:textId="777FF107" w:rsidR="00A42816" w:rsidRPr="00A42816" w:rsidRDefault="00A42816" w:rsidP="00E24709">
            <w:pPr>
              <w:keepLines/>
              <w:rPr>
                <w:rStyle w:val="CounselName"/>
                <w:b w:val="0"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5F12AA99" w:rsidR="00463053" w:rsidRPr="00463053" w:rsidRDefault="00A42816" w:rsidP="00880282">
      <w:pPr>
        <w:pStyle w:val="RegistrarsName"/>
      </w:pPr>
      <w:r>
        <w:t>Adam Griffin</w:t>
      </w:r>
    </w:p>
    <w:p w14:paraId="6D3A9E8F" w14:textId="45BAD3F6" w:rsidR="00463053" w:rsidRPr="00463053" w:rsidRDefault="00A42816" w:rsidP="00163804">
      <w:pPr>
        <w:pStyle w:val="RegistrarsTitle"/>
      </w:pPr>
      <w:r>
        <w:t>Deputy</w:t>
      </w:r>
      <w:r w:rsidR="00463053" w:rsidRPr="00463053">
        <w:t xml:space="preserve">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C0C0B"/>
    <w:rsid w:val="002627E0"/>
    <w:rsid w:val="002958E3"/>
    <w:rsid w:val="002A5380"/>
    <w:rsid w:val="002C34F7"/>
    <w:rsid w:val="002D7F02"/>
    <w:rsid w:val="003459C8"/>
    <w:rsid w:val="00394DC9"/>
    <w:rsid w:val="003B7FAF"/>
    <w:rsid w:val="003C2067"/>
    <w:rsid w:val="003C293E"/>
    <w:rsid w:val="00403B09"/>
    <w:rsid w:val="0046163B"/>
    <w:rsid w:val="00463053"/>
    <w:rsid w:val="00473DDB"/>
    <w:rsid w:val="0047717E"/>
    <w:rsid w:val="00481B39"/>
    <w:rsid w:val="004879C7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7D7307"/>
    <w:rsid w:val="00817176"/>
    <w:rsid w:val="00817C03"/>
    <w:rsid w:val="00823366"/>
    <w:rsid w:val="00880282"/>
    <w:rsid w:val="00887529"/>
    <w:rsid w:val="008A2875"/>
    <w:rsid w:val="00973A43"/>
    <w:rsid w:val="009A154D"/>
    <w:rsid w:val="009A1D9B"/>
    <w:rsid w:val="009C4264"/>
    <w:rsid w:val="009D5D77"/>
    <w:rsid w:val="00A42816"/>
    <w:rsid w:val="00A46436"/>
    <w:rsid w:val="00AB5A38"/>
    <w:rsid w:val="00B076CC"/>
    <w:rsid w:val="00B65D1D"/>
    <w:rsid w:val="00B8208F"/>
    <w:rsid w:val="00BF59D8"/>
    <w:rsid w:val="00C21306"/>
    <w:rsid w:val="00C47832"/>
    <w:rsid w:val="00CC7227"/>
    <w:rsid w:val="00CF2A6D"/>
    <w:rsid w:val="00D21C50"/>
    <w:rsid w:val="00D62408"/>
    <w:rsid w:val="00E20FFE"/>
    <w:rsid w:val="00E24709"/>
    <w:rsid w:val="00E74114"/>
    <w:rsid w:val="00E97FF4"/>
    <w:rsid w:val="00EB0F92"/>
    <w:rsid w:val="00EE1727"/>
    <w:rsid w:val="00F23A26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2023-11-27T03:38:00Z</dcterms:created>
  <dcterms:modified xsi:type="dcterms:W3CDTF">2023-11-30T21:23:00Z</dcterms:modified>
</cp:coreProperties>
</file>